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8d61e81d169cffefba417dac346002dddddf7"/>
    <w:p>
      <w:pPr>
        <w:pStyle w:val="Heading3"/>
      </w:pPr>
      <w:r>
        <w:t xml:space="preserve">Заммэра Ракова: В Москве открылся первый в России иммерсивный кинотеатр для профориентации старшеклассников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rPr>
          <w:bCs/>
          <w:b/>
        </w:rPr>
        <w:t xml:space="preserve">В центре «Профессии будущего» открылся первый в России иммерсивный профориентационный кинотеатр — интерактивное пространство, где старшеклассники могут погрузиться в мир востребованных специальностей и определиться с будущей профессией. О реализации обновленной программы комплексной профориентации школьников сообщила заместитель Мэра Москвы по вопросам социального развития Анастасия Ракова.</w:t>
      </w:r>
      <w:r>
        <w:br/>
      </w:r>
      <w:r>
        <w:br/>
      </w:r>
      <w:r>
        <w:rPr>
          <w:bCs/>
          <w:b/>
        </w:rPr>
        <w:t xml:space="preserve">«Московская программа профориентации зарекомендовала себя как эффективный инструмент для подготовки подростков к выбору профессии. В прошлом году более 60 тысяч ребят приняли участие в профориентационных мероприятиях — проходили тестирования и посещали индивидуальные консультации с карьерными наставниками. В результате 76% определились с дальнейшим карьерным треком и успешно поступили в столичные колледжи на бюджетные места.</w:t>
      </w:r>
      <w:r>
        <w:br/>
      </w:r>
      <w:r>
        <w:rPr>
          <w:bCs/>
          <w:b/>
        </w:rPr>
        <w:t xml:space="preserve">В этом учебном году мы решили усовершенствовать программу, чтобы еще глубже погрузить ребят в современный рынок труда и познакомить их с теми возможностями, которые открываются перед ними при поступлении в колледж. Первый в России 5D-кинотеатр для профориентации стал настоящим открытием, позволяя школьникам не только увидеть, но и почувствовать атмосферу различных профессий и сфер деятельности. Здесь учащиеся могут стать машинистами поезда метро, посетить цех сборки автомобилей или попробовать приготовить торт «Москва». Эти и другие профессиональные эксперименты ждут девятиклассников в новом иммерсивном кинотеатре в центре «Профессии будущего», — рассказала Анастасия Ракова.</w:t>
      </w:r>
      <w:r>
        <w:br/>
      </w:r>
      <w:r>
        <w:br/>
      </w:r>
      <w:r>
        <w:rPr>
          <w:bCs/>
          <w:b/>
        </w:rPr>
        <w:t xml:space="preserve">В 5D кинотеатре посетители увидят анимационный фильм, в котором вместе с главными героями совершат увлекательное виртуальное путешествие по миру профессий. Ощущение реальности добавят разные спецэффекты: звук, свет, ветер, брызги, движение платформы и аромадизайн.</w:t>
      </w:r>
      <w:r>
        <w:br/>
      </w:r>
      <w:r>
        <w:br/>
      </w:r>
      <w:r>
        <w:rPr>
          <w:bCs/>
          <w:b/>
        </w:rPr>
        <w:t xml:space="preserve">Зрители получат возможность самостоятельно управлять сюжетом. Используя специальный пульт, они будут выбирать, с какими профессиями познакомиться на каждом этапе фильма. Так, участники смогут попробовать себя в роли сварщика, медсестры, дизайнера, повара или IT-специалиста. При этом сюжет фильма реалистично реагирует на верные и неверные решения. В зависимости от успешности выполнения заданий гости узнают, на какую заработную плату они могут претендовать в той или иной профессии, и получат рекомендации, где можно обучиться этим специальностям.</w:t>
      </w:r>
      <w:r>
        <w:br/>
      </w:r>
      <w:r>
        <w:br/>
      </w:r>
      <w:r>
        <w:rPr>
          <w:bCs/>
          <w:b/>
        </w:rPr>
        <w:t xml:space="preserve">В новом учебном году в столице продолжается программа комплексной профориентации для учащихся девятых классов. Интерактивное знакомство с востребованными специальностями в центре «Профессии будущего» — ее первый этап. Кроме нового 5D-кинотеатра ребят ждет увлекательная профориентационная экскурсия, которую можно пройти вместе с одноклассниками или составить индивидуальный маршрут с помощью интерактивных аудиогидов. Попробовать себя в роли токаря, сварщика, пекаря и еще десяти профессий можно с помощью VR-технологий.</w:t>
      </w:r>
      <w:r>
        <w:br/>
      </w:r>
      <w:r>
        <w:br/>
      </w:r>
      <w:r>
        <w:rPr>
          <w:bCs/>
          <w:b/>
        </w:rPr>
        <w:t xml:space="preserve">Также ребят ждет профориентационное тестирование, индивидуальные консультации карьерных наставников и встречи с представителями московских колледжей.</w:t>
      </w:r>
      <w:r>
        <w:br/>
      </w:r>
      <w:r>
        <w:br/>
      </w:r>
      <w:r>
        <w:rPr>
          <w:bCs/>
          <w:b/>
        </w:rPr>
        <w:t xml:space="preserve">С родителями девятиклассников по субботам будут работать эксперты рынка труда, ведущие работодатели, профориентологи, директора колледжей. Для родителей и классных руководителей также пройдут экспертные сессии, в рамках которых они смогут познакомиться с проектом.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http://cspa.mos.ru/presscenter/news/detail/zammera_rakova_v_moskve_otkrylsya_pervyy_v_rossii_immersivnyy_kinoteatr_dlya_proforientatsii_starshe.html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zammera_rakova_v_moskve_otkrylsya_pervyy_v_rossii_immersivnyy_kinoteatr_dlya_proforientatsii_starshe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zammera_rakova_v_moskve_otkrylsya_pervyy_v_rossii_immersivnyy_kinoteatr_dlya_proforientatsii_starshe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2025-08-01T10:56:56Z</dcterms:created>
  <dcterms:modified xsi:type="dcterms:W3CDTF">2025-08-01T10:56:56Z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